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73" w:rsidRDefault="00803473" w:rsidP="00803473">
      <w:pPr>
        <w:tabs>
          <w:tab w:val="left" w:pos="851"/>
        </w:tabs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noProof/>
          <w:color w:val="000000"/>
          <w:szCs w:val="28"/>
          <w:lang w:eastAsia="ru-RU"/>
        </w:rPr>
        <w:drawing>
          <wp:inline distT="0" distB="0" distL="0" distR="0">
            <wp:extent cx="695325" cy="771525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73" w:rsidRDefault="00803473" w:rsidP="00803473">
      <w:pPr>
        <w:tabs>
          <w:tab w:val="left" w:pos="851"/>
        </w:tabs>
        <w:jc w:val="center"/>
        <w:rPr>
          <w:rFonts w:ascii="Times New Roman" w:hAnsi="Times New Roman"/>
          <w:b/>
          <w:color w:val="000000"/>
          <w:szCs w:val="28"/>
        </w:rPr>
      </w:pPr>
    </w:p>
    <w:p w:rsidR="00803473" w:rsidRPr="002740B9" w:rsidRDefault="00803473" w:rsidP="00803473">
      <w:pPr>
        <w:tabs>
          <w:tab w:val="left" w:pos="851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40B9">
        <w:rPr>
          <w:rFonts w:ascii="Times New Roman" w:hAnsi="Times New Roman"/>
          <w:b/>
          <w:color w:val="000000"/>
          <w:sz w:val="28"/>
          <w:szCs w:val="28"/>
        </w:rPr>
        <w:t>АДМИНИСТРАЦИЯ БЕЗВОДНОГО СЕЛЬСКОГО ПОСЕЛЕНИЯ</w:t>
      </w:r>
    </w:p>
    <w:p w:rsidR="00803473" w:rsidRPr="002740B9" w:rsidRDefault="00803473" w:rsidP="00803473">
      <w:pPr>
        <w:tabs>
          <w:tab w:val="left" w:pos="851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40B9">
        <w:rPr>
          <w:rFonts w:ascii="Times New Roman" w:hAnsi="Times New Roman"/>
          <w:b/>
          <w:color w:val="000000"/>
          <w:sz w:val="28"/>
          <w:szCs w:val="28"/>
        </w:rPr>
        <w:t>КУРГАНИНСКОГО РАЙОНА</w:t>
      </w:r>
    </w:p>
    <w:p w:rsidR="00803473" w:rsidRPr="002740B9" w:rsidRDefault="00803473" w:rsidP="00803473">
      <w:pPr>
        <w:tabs>
          <w:tab w:val="left" w:pos="851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03473" w:rsidRPr="002740B9" w:rsidRDefault="00803473" w:rsidP="00803473">
      <w:pPr>
        <w:tabs>
          <w:tab w:val="left" w:pos="851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40B9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03473" w:rsidRPr="002740B9" w:rsidRDefault="00803473" w:rsidP="00803473">
      <w:pPr>
        <w:tabs>
          <w:tab w:val="left" w:pos="851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03473" w:rsidRPr="002740B9" w:rsidRDefault="00803473" w:rsidP="00803473">
      <w:pPr>
        <w:tabs>
          <w:tab w:val="left" w:pos="851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2740B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82A60" w:rsidRPr="002740B9">
        <w:rPr>
          <w:rFonts w:ascii="Times New Roman" w:hAnsi="Times New Roman"/>
          <w:color w:val="000000"/>
          <w:sz w:val="28"/>
          <w:szCs w:val="28"/>
        </w:rPr>
        <w:t>10</w:t>
      </w:r>
      <w:r w:rsidRPr="002740B9">
        <w:rPr>
          <w:rFonts w:ascii="Times New Roman" w:hAnsi="Times New Roman"/>
          <w:color w:val="000000"/>
          <w:sz w:val="28"/>
          <w:szCs w:val="28"/>
        </w:rPr>
        <w:t>.0</w:t>
      </w:r>
      <w:r w:rsidR="00C82A60" w:rsidRPr="002740B9">
        <w:rPr>
          <w:rFonts w:ascii="Times New Roman" w:hAnsi="Times New Roman"/>
          <w:color w:val="000000"/>
          <w:sz w:val="28"/>
          <w:szCs w:val="28"/>
        </w:rPr>
        <w:t>6</w:t>
      </w:r>
      <w:r w:rsidRPr="002740B9">
        <w:rPr>
          <w:rFonts w:ascii="Times New Roman" w:hAnsi="Times New Roman"/>
          <w:color w:val="000000"/>
          <w:sz w:val="28"/>
          <w:szCs w:val="28"/>
        </w:rPr>
        <w:t>.2016                                                                                        № 1</w:t>
      </w:r>
      <w:r w:rsidR="00C82A60" w:rsidRPr="002740B9">
        <w:rPr>
          <w:rFonts w:ascii="Times New Roman" w:hAnsi="Times New Roman"/>
          <w:color w:val="000000"/>
          <w:sz w:val="28"/>
          <w:szCs w:val="28"/>
        </w:rPr>
        <w:t>09</w:t>
      </w:r>
    </w:p>
    <w:p w:rsidR="00803473" w:rsidRDefault="00803473" w:rsidP="00803473">
      <w:pPr>
        <w:pStyle w:val="a4"/>
        <w:widowControl/>
        <w:autoSpaceDE/>
        <w:adjustRightInd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поселок Степной </w:t>
      </w:r>
    </w:p>
    <w:p w:rsidR="00803473" w:rsidRDefault="00803473" w:rsidP="00803473">
      <w:pPr>
        <w:jc w:val="center"/>
        <w:rPr>
          <w:rFonts w:ascii="Times New Roman" w:hAnsi="Times New Roman"/>
          <w:b/>
          <w:color w:val="000000"/>
          <w:sz w:val="27"/>
          <w:szCs w:val="27"/>
        </w:rPr>
      </w:pPr>
      <w:bookmarkStart w:id="0" w:name="_GoBack"/>
      <w:bookmarkEnd w:id="0"/>
    </w:p>
    <w:p w:rsidR="00571080" w:rsidRPr="00D21D86" w:rsidRDefault="00571080" w:rsidP="0057108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</w:t>
      </w:r>
      <w:r w:rsidR="00FC0CD8"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Положения о порядке сообщения </w:t>
      </w:r>
    </w:p>
    <w:p w:rsidR="00571080" w:rsidRPr="00D21D86" w:rsidRDefault="00571080" w:rsidP="0057108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муниципальными служащими и лицами, замещающими </w:t>
      </w:r>
    </w:p>
    <w:p w:rsidR="00571080" w:rsidRPr="00D21D86" w:rsidRDefault="00571080" w:rsidP="0057108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муниципальные должности в администрации </w:t>
      </w:r>
    </w:p>
    <w:p w:rsidR="00571080" w:rsidRPr="00D21D86" w:rsidRDefault="00571080" w:rsidP="0057108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Безводного сельского поселения Курганинского района</w:t>
      </w:r>
      <w:r w:rsidR="00FC0CD8"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571080" w:rsidRPr="00D21D86" w:rsidRDefault="00571080" w:rsidP="0057108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получении подарка в связи с протокольными </w:t>
      </w:r>
    </w:p>
    <w:p w:rsidR="00571080" w:rsidRPr="00D21D86" w:rsidRDefault="00571080" w:rsidP="0057108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мероприятиями, служебными командировками и другими </w:t>
      </w:r>
    </w:p>
    <w:p w:rsidR="00571080" w:rsidRPr="00D21D86" w:rsidRDefault="00571080" w:rsidP="0057108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официальными мероприятиями, участие в которых связано </w:t>
      </w:r>
    </w:p>
    <w:p w:rsidR="00571080" w:rsidRPr="00D21D86" w:rsidRDefault="00571080" w:rsidP="0057108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 исполнением ими служебных (должностных) обязанностей, </w:t>
      </w:r>
    </w:p>
    <w:p w:rsidR="00571080" w:rsidRPr="00D21D86" w:rsidRDefault="00571080" w:rsidP="0057108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сдаче и оценке подарка, реализации (выкупе) и зачислении </w:t>
      </w:r>
    </w:p>
    <w:p w:rsidR="00571080" w:rsidRPr="00D21D86" w:rsidRDefault="00571080" w:rsidP="0057108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средств, вырученных от его реализации </w:t>
      </w:r>
    </w:p>
    <w:p w:rsidR="00571080" w:rsidRPr="00D21D86" w:rsidRDefault="00571080" w:rsidP="0057108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71080" w:rsidRPr="00D21D86" w:rsidRDefault="00571080" w:rsidP="0057108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1080" w:rsidRPr="00D21D86" w:rsidRDefault="00571080" w:rsidP="0057108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25 декабря 2008 года</w:t>
      </w:r>
      <w:r w:rsidR="00FC0CD8"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273 – ФЗ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сдачи и оценки подарка, реализации (выкупа) и зачисления средств, вырученных от его реализации» п о с т а н о в л я ю:</w:t>
      </w:r>
    </w:p>
    <w:p w:rsidR="00FC0CD8" w:rsidRPr="00D21D86" w:rsidRDefault="00571080" w:rsidP="00FC0C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Положение о порядке сообщения муниципальными служащими и лицами, замещающими муниципальные должности в администрации Безводного сельского поселения Курганинского района</w:t>
      </w:r>
      <w:r w:rsidR="00FC0CD8"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(прилагается).</w:t>
      </w:r>
    </w:p>
    <w:p w:rsidR="00FC0CD8" w:rsidRPr="00D21D86" w:rsidRDefault="00571080" w:rsidP="00FC0C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Определить </w:t>
      </w:r>
      <w:r w:rsidR="00FB4784"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заместителя главы</w:t>
      </w: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Безводного сельского поселения Курганинского района </w:t>
      </w:r>
      <w:r w:rsidR="00FB4784"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Н.Н. Барышникову</w:t>
      </w: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уполномоченным лицом, ответственным за организацию в администрации Безводного сельского поселения Курганинского района выполнения Положения о порядке сообщения муниципальными служащими и лицами, замещающими муниципальные должности в администрации Безводного сельского поселения Курганинского </w:t>
      </w: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настоящим постановлением.</w:t>
      </w:r>
    </w:p>
    <w:p w:rsidR="00FC0CD8" w:rsidRPr="00D21D86" w:rsidRDefault="00571080" w:rsidP="00FC0CD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066151" w:rsidRPr="00D21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Опубликовать настоящее постановление в периодическом печатном средстве массовой информации органов местного самоуправления муниципального образования Курганинский район «Вестник органов местного самоуправления Безводного сельского поселения Курганинского района» и разместить на официальном сайте администрации Безводного сельского поселения Курганинского района в сети интернет.</w:t>
      </w:r>
    </w:p>
    <w:p w:rsidR="00D21D86" w:rsidRPr="00D21D86" w:rsidRDefault="00066151" w:rsidP="00FC0CD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D86">
        <w:rPr>
          <w:rFonts w:ascii="Times New Roman" w:hAnsi="Times New Roman" w:cs="Times New Roman"/>
          <w:color w:val="000000" w:themeColor="text1"/>
          <w:sz w:val="28"/>
          <w:szCs w:val="28"/>
        </w:rPr>
        <w:t>4. Признать утратившим силу</w:t>
      </w:r>
      <w:r w:rsidR="00FC0CD8" w:rsidRPr="00D21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D8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Безводного сельского поселения Курганинского района от</w:t>
      </w:r>
      <w:r w:rsidR="00FC0CD8" w:rsidRPr="00D21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D86">
        <w:rPr>
          <w:rFonts w:ascii="Times New Roman" w:hAnsi="Times New Roman" w:cs="Times New Roman"/>
          <w:color w:val="000000" w:themeColor="text1"/>
          <w:sz w:val="28"/>
          <w:szCs w:val="28"/>
        </w:rPr>
        <w:t>1 апреля 2014 года № 41 «</w:t>
      </w:r>
      <w:r w:rsidRPr="00D21D8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утверждении Правил передачи подарков, полученных муниципальными служащими администрации Безводного сельского поселения Курганинского района в связи с протокольными мероприятиями, служебными командировкам и другими официальными мероприятиями на территории Безводного сельского поселения Курганинского района</w:t>
      </w:r>
      <w:r w:rsidRPr="00D21D8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21D86" w:rsidRPr="00D21D86" w:rsidRDefault="00066151" w:rsidP="00D21D8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D86"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за выполнением настоящего постановления возложить на заместителя главы Безводного сельского поселения Курганинского района</w:t>
      </w:r>
      <w:r w:rsidR="00FC0CD8" w:rsidRPr="00D21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D86">
        <w:rPr>
          <w:rFonts w:ascii="Times New Roman" w:hAnsi="Times New Roman" w:cs="Times New Roman"/>
          <w:color w:val="000000" w:themeColor="text1"/>
          <w:sz w:val="28"/>
          <w:szCs w:val="28"/>
        </w:rPr>
        <w:t>Н.Н. Барышникову.</w:t>
      </w:r>
    </w:p>
    <w:p w:rsidR="00066151" w:rsidRPr="00D21D86" w:rsidRDefault="00066151" w:rsidP="00D21D8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1D8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6. Постановление вступает в силу со дня его официального опубликования.</w:t>
      </w:r>
    </w:p>
    <w:p w:rsidR="00066151" w:rsidRPr="00D21D86" w:rsidRDefault="00066151" w:rsidP="00066151">
      <w:pPr>
        <w:pStyle w:val="Standard"/>
        <w:ind w:firstLine="709"/>
        <w:jc w:val="both"/>
        <w:rPr>
          <w:rFonts w:cs="Times New Roman"/>
          <w:color w:val="000000" w:themeColor="text1"/>
          <w:sz w:val="28"/>
          <w:szCs w:val="28"/>
          <w:lang w:val="ru-RU" w:eastAsia="ar-SA"/>
        </w:rPr>
      </w:pPr>
    </w:p>
    <w:p w:rsidR="00FE0268" w:rsidRPr="00D21D86" w:rsidRDefault="00FE0268" w:rsidP="00FE02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268" w:rsidRPr="00D21D86" w:rsidRDefault="00FE0268" w:rsidP="00FE02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Безводного сельского </w:t>
      </w:r>
    </w:p>
    <w:p w:rsidR="00FE0268" w:rsidRPr="00D21D86" w:rsidRDefault="00FE0268" w:rsidP="00FE02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D8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Курганинского района                                                              М.В. Ежов</w:t>
      </w:r>
    </w:p>
    <w:p w:rsidR="00D21D86" w:rsidRPr="00D21D86" w:rsidRDefault="00D21D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D8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E0268" w:rsidRPr="00D21D86" w:rsidRDefault="00FE0268" w:rsidP="00FE0268">
      <w:pPr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D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FE0268" w:rsidRPr="00D21D86" w:rsidRDefault="00FE0268" w:rsidP="00FE0268">
      <w:pPr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268" w:rsidRPr="00D21D86" w:rsidRDefault="00FE0268" w:rsidP="00FE0268">
      <w:pPr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D8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FE0268" w:rsidRPr="00D21D86" w:rsidRDefault="00FE0268" w:rsidP="00FE0268">
      <w:pPr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D8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FE0268" w:rsidRPr="00D21D86" w:rsidRDefault="00FE0268" w:rsidP="00FE0268">
      <w:pPr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D86">
        <w:rPr>
          <w:rFonts w:ascii="Times New Roman" w:hAnsi="Times New Roman" w:cs="Times New Roman"/>
          <w:color w:val="000000" w:themeColor="text1"/>
          <w:sz w:val="28"/>
          <w:szCs w:val="28"/>
        </w:rPr>
        <w:t>Безводного сельского поселения</w:t>
      </w:r>
    </w:p>
    <w:p w:rsidR="00FE0268" w:rsidRPr="00D21D86" w:rsidRDefault="00FE0268" w:rsidP="00FE0268">
      <w:pPr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D86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FE0268" w:rsidRPr="00D21D86" w:rsidRDefault="00FE0268" w:rsidP="00FE0268">
      <w:pPr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D86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 № ______</w:t>
      </w:r>
    </w:p>
    <w:p w:rsidR="00FE0268" w:rsidRPr="00D21D86" w:rsidRDefault="00FE0268" w:rsidP="00FE0268">
      <w:pPr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268" w:rsidRPr="00D21D86" w:rsidRDefault="00FE0268" w:rsidP="00FE026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268" w:rsidRPr="008A6EBE" w:rsidRDefault="00FE0268" w:rsidP="00FE026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6E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FE0268" w:rsidRPr="00D21D86" w:rsidRDefault="00FE0268" w:rsidP="00FE02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порядке сообщения муниципальными служащими и лицами, замещающими муниципальные должности в администрации </w:t>
      </w:r>
    </w:p>
    <w:p w:rsidR="00FE0268" w:rsidRPr="00D21D86" w:rsidRDefault="00FE0268" w:rsidP="00FE02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Безводного сельского поселения Курганинского района о получении</w:t>
      </w:r>
    </w:p>
    <w:p w:rsidR="00FE0268" w:rsidRPr="00D21D86" w:rsidRDefault="00FE0268" w:rsidP="00FE02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подарка в связи с протокольными мероприятиями, служебными командировками и другими официальными мероприятиям,</w:t>
      </w:r>
    </w:p>
    <w:p w:rsidR="00FE0268" w:rsidRPr="00D21D86" w:rsidRDefault="00FE0268" w:rsidP="00FE02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участие в которых связано с исполнением ими служебных</w:t>
      </w:r>
    </w:p>
    <w:p w:rsidR="00FE0268" w:rsidRPr="00D21D86" w:rsidRDefault="00FE0268" w:rsidP="00FE02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(должностных) обязанностей, сдаче и оценке подарка,</w:t>
      </w:r>
    </w:p>
    <w:p w:rsidR="00FE0268" w:rsidRPr="00D21D86" w:rsidRDefault="00FE0268" w:rsidP="00FE02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реализации (выкупе) и зачислении средств,</w:t>
      </w:r>
    </w:p>
    <w:p w:rsidR="00FE0268" w:rsidRPr="00D21D86" w:rsidRDefault="00FE0268" w:rsidP="00FE02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вырученных от его реализации</w:t>
      </w:r>
    </w:p>
    <w:p w:rsidR="00FE0268" w:rsidRPr="00D21D86" w:rsidRDefault="00FE0268" w:rsidP="00FE026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0B05" w:rsidRPr="00D21D86" w:rsidRDefault="001B0B05" w:rsidP="001B0B0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 Настоящее Положение определяет порядок сообщения муниципальными служащими и лицами, замещающими муниципальные должности в администрации Безводного сельского поселения Курганинского района (далее – муниципальное служащие и лица, замещающие муниципальные должности),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1B0B05" w:rsidRPr="00D21D86" w:rsidRDefault="001B0B05" w:rsidP="001B0B0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1B0B05" w:rsidRPr="00D21D86" w:rsidRDefault="008A6EBE" w:rsidP="001B0B0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0B05"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подарок, полученный в связи с протокольными мероприятиями, служебными командировками и другими официальными мероприятиями - подарок, полученный муниципальным служащим и лицами, замещающими муниципальные должности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B0B05" w:rsidRPr="00D21D86" w:rsidRDefault="008A6EBE" w:rsidP="001B0B0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0B05"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получение подарка в связи с протокольными мероприятиями, служебными командировками и другими официальными мероприятиями, участие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0B05"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0B05"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0B05"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0B05"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0B05"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0B05"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0B05"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(должностных)</w:t>
      </w:r>
    </w:p>
    <w:p w:rsidR="001B0B05" w:rsidRPr="00D21D86" w:rsidRDefault="001B0B05" w:rsidP="001B0B0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обязанностей - получение муниципальным служащим и лицами, замещающими муниципальные должности,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8A6EBE" w:rsidRDefault="008A6EBE" w:rsidP="008A6EB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0B05"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Муниципальные служащие и лица, замещающие муниципальные должности,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8A6EBE" w:rsidRDefault="001B0B05" w:rsidP="008A6EB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Муниципальные служащие и лица, замещающие муниципальные должности,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</w:t>
      </w:r>
      <w:r w:rsidR="00EA34DA"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Безводного сельского поселения Курганинского района</w:t>
      </w: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6EBE" w:rsidRDefault="001B0B05" w:rsidP="008A6EB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№ 1 к настоящему Положению, представляется н</w:t>
      </w:r>
      <w:r w:rsidR="00EA34DA"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позднее</w:t>
      </w:r>
      <w:r w:rsidR="008A6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рабочих дней со дня получения подарка заместителю главы </w:t>
      </w:r>
      <w:r w:rsidR="00EA34DA"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Безводного сельского поселения Курганинского района. </w:t>
      </w: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A6EBE" w:rsidRDefault="001B0B05" w:rsidP="008A6EB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A6EBE" w:rsidRDefault="001B0B05" w:rsidP="008A6EB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 и лица, замещающего муниципальную должность, оно представляется не позднее следующего дня после ее устранения.</w:t>
      </w:r>
    </w:p>
    <w:p w:rsidR="008A6EBE" w:rsidRDefault="00E1063D" w:rsidP="00E1063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Безводного сельского поселения Курганинского района, образованную в соответствии с законодательством о бухгалтерском учете (далее - комиссия).</w:t>
      </w:r>
    </w:p>
    <w:p w:rsidR="008A6EBE" w:rsidRDefault="00E1063D" w:rsidP="008A6EB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Подарок, стоимость которого подтверждается документами и превышает 3 000 (трех тысяч) рублей либо стоимость которого получившим его </w:t>
      </w: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служащему неизвестна, сдается </w:t>
      </w:r>
      <w:r w:rsidR="00FB4784"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заместителю главы</w:t>
      </w: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Безводного сельского поселения Курганинского района (далее – уполномоченное лицо), который принимает его на хранение по акту приема-передачи согласно приложению № 2 к настоящему Положению, не позднее 5 рабочих дней со дня регистрации уведомления в соответствующем журнале регистрации (приложение № 3 к настоящему Положению).</w:t>
      </w:r>
    </w:p>
    <w:p w:rsidR="008A6EBE" w:rsidRDefault="00E1063D" w:rsidP="008A6EB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8A6EBE" w:rsidRDefault="00E1063D" w:rsidP="008A6EB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A6EBE" w:rsidRDefault="00E1063D" w:rsidP="008A6EB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(приложение № 4 к настоящему Положению) в случае, если его стоимость не превышает 3 000 (трех тысяч) рублей.</w:t>
      </w:r>
    </w:p>
    <w:p w:rsidR="008A6EBE" w:rsidRDefault="00E1063D" w:rsidP="008A6EB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Уполномоченное лицо обеспечивает включение в установленном порядке принятого к бухгалтерскому учету подарка, стоимость которого превышает 3 тыс. рублей, в реестр администрации Безводного сельского поселения Курганинского района.</w:t>
      </w:r>
    </w:p>
    <w:p w:rsidR="0046541E" w:rsidRDefault="00E1063D" w:rsidP="0046541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Муниципальные служащие и лица, замещающее муниципальные должности, сдавшие подарок, могут его выкупить, направив на имя главы Безводного сельского поселения Курганинского района соответствующее заявление не позднее двух месяцев со дня сдачи подарка (приложение № 5 к настоящему Положению).</w:t>
      </w:r>
    </w:p>
    <w:p w:rsidR="0046541E" w:rsidRDefault="00E1063D" w:rsidP="0046541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Уполномоченное лицо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A0C86" w:rsidRPr="00D21D86" w:rsidRDefault="00E1063D" w:rsidP="0046541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13.1. 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лицом в федеральное казенное учреждение «Государственное учреждение по формированию Государственного фонда драгоценных металлов и драгоценных </w:t>
      </w: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AA0C86" w:rsidRPr="00D21D86" w:rsidRDefault="00E1063D" w:rsidP="00AA0C8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Подарок, в отношении которого не поступило заявление, указанное в пункте 12 настоящего Положения, может использоваться администрацией Безводного сельского поселения Курганинского района с учетом заключения комиссии о целесообразности использования подарка для обеспечения деятельности Безводного сельского поселения Курганинского района.</w:t>
      </w:r>
    </w:p>
    <w:p w:rsidR="00E1063D" w:rsidRPr="00D21D86" w:rsidRDefault="00E1063D" w:rsidP="00AA0C8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В случае нецелесообразности использования подарка главой </w:t>
      </w:r>
      <w:r w:rsidR="00AA0C86"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Безводного сельского поселения Курганинского района </w:t>
      </w: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46541E" w:rsidRDefault="00AA0C86" w:rsidP="0046541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6541E" w:rsidRDefault="00AA0C86" w:rsidP="0046541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 В случае если подарок не выкуплен или не реализован, главой Безводного сельского поселения Курганинского района,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A0C86" w:rsidRPr="00D21D86" w:rsidRDefault="00AA0C86" w:rsidP="0046541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 Средства, вырученные от реализации (выкупа) подарка, зачисляются в доход бюджета администрации Безводного сельского поселения Курганинского района в порядке, установленном бюджетным законодательством Российской Федерации.</w:t>
      </w:r>
    </w:p>
    <w:p w:rsidR="00CC6C44" w:rsidRPr="00D21D86" w:rsidRDefault="00CC6C44" w:rsidP="00AA0C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C44" w:rsidRPr="00D21D86" w:rsidRDefault="00CC6C44" w:rsidP="00AA0C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C44" w:rsidRPr="00D21D86" w:rsidRDefault="00844D1C" w:rsidP="00AA0C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общего отдела</w:t>
      </w:r>
    </w:p>
    <w:p w:rsidR="00844D1C" w:rsidRPr="00D21D86" w:rsidRDefault="00844D1C" w:rsidP="00AA0C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Безводного</w:t>
      </w:r>
    </w:p>
    <w:p w:rsidR="00844D1C" w:rsidRPr="00D21D86" w:rsidRDefault="00844D1C" w:rsidP="00AA0C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</w:p>
    <w:p w:rsidR="00844D1C" w:rsidRPr="00D21D86" w:rsidRDefault="00844D1C" w:rsidP="00AA0C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Курганинского района                                                                    С.В. Ханова</w:t>
      </w:r>
    </w:p>
    <w:p w:rsidR="00CC6C44" w:rsidRPr="00D21D86" w:rsidRDefault="00CC6C44" w:rsidP="00AA0C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C44" w:rsidRPr="00D21D86" w:rsidRDefault="00CC6C44" w:rsidP="00AA0C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C44" w:rsidRPr="00D21D86" w:rsidRDefault="00CC6C44" w:rsidP="00AA0C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C44" w:rsidRPr="00D21D86" w:rsidRDefault="00CC6C44" w:rsidP="00AA0C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C44" w:rsidRPr="00D21D86" w:rsidRDefault="00CC6C44" w:rsidP="00AA0C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C44" w:rsidRPr="00D21D86" w:rsidRDefault="00CC6C44" w:rsidP="00AA0C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C44" w:rsidRPr="00D21D86" w:rsidRDefault="00CC6C44" w:rsidP="00AA0C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C44" w:rsidRPr="00D21D86" w:rsidRDefault="00CC6C44" w:rsidP="00AA0C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C44" w:rsidRPr="00D21D86" w:rsidRDefault="00CC6C44" w:rsidP="00AA0C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C44" w:rsidRPr="00D21D86" w:rsidRDefault="00CC6C44" w:rsidP="00AA0C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C44" w:rsidRPr="00D21D86" w:rsidRDefault="00CC6C44" w:rsidP="00AA0C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C44" w:rsidRPr="00D21D86" w:rsidRDefault="00CC6C44" w:rsidP="00CC6C44">
      <w:pPr>
        <w:shd w:val="clear" w:color="auto" w:fill="FFFFFF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1</w:t>
      </w:r>
    </w:p>
    <w:p w:rsidR="00CC6C44" w:rsidRPr="00D21D86" w:rsidRDefault="00CC6C44" w:rsidP="00CC6C44">
      <w:pPr>
        <w:shd w:val="clear" w:color="auto" w:fill="FFFFFF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к Положению</w:t>
      </w:r>
    </w:p>
    <w:p w:rsidR="00FB4784" w:rsidRPr="00D21D86" w:rsidRDefault="00FB4784" w:rsidP="00CC6C44">
      <w:pPr>
        <w:shd w:val="clear" w:color="auto" w:fill="FFFFFF"/>
        <w:ind w:left="425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C44" w:rsidRPr="00D21D86" w:rsidRDefault="00CC6C44" w:rsidP="005B2FC8">
      <w:pPr>
        <w:shd w:val="clear" w:color="auto" w:fill="FFFFFF"/>
        <w:ind w:left="425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Заместителю главы Безводного сельского поселения Курганинского района</w:t>
      </w:r>
    </w:p>
    <w:p w:rsidR="00CC6C44" w:rsidRPr="00D21D86" w:rsidRDefault="00CC6C44" w:rsidP="00CC6C44">
      <w:pPr>
        <w:shd w:val="clear" w:color="auto" w:fill="FFFFFF"/>
        <w:ind w:left="425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</w:t>
      </w:r>
    </w:p>
    <w:p w:rsidR="00CC6C44" w:rsidRPr="00D21D86" w:rsidRDefault="00CC6C44" w:rsidP="00CC6C44">
      <w:pPr>
        <w:shd w:val="clear" w:color="auto" w:fill="FFFFFF"/>
        <w:ind w:left="425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 (фамилия, инициалы)</w:t>
      </w:r>
    </w:p>
    <w:p w:rsidR="00CC6C44" w:rsidRPr="00D21D86" w:rsidRDefault="00CC6C44" w:rsidP="00CC6C44">
      <w:pPr>
        <w:shd w:val="clear" w:color="auto" w:fill="FFFFFF"/>
        <w:ind w:left="425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___________________________________</w:t>
      </w:r>
    </w:p>
    <w:p w:rsidR="00CC6C44" w:rsidRPr="00D21D86" w:rsidRDefault="00CC6C44" w:rsidP="00CC6C44">
      <w:pPr>
        <w:shd w:val="clear" w:color="auto" w:fill="FFFFFF"/>
        <w:ind w:left="425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   (фамилия, имя, отчество замещающего должность</w:t>
      </w:r>
    </w:p>
    <w:p w:rsidR="00CC6C44" w:rsidRPr="00D21D86" w:rsidRDefault="00CC6C44" w:rsidP="00CC6C44">
      <w:pPr>
        <w:shd w:val="clear" w:color="auto" w:fill="FFFFFF"/>
        <w:ind w:left="425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</w:t>
      </w:r>
    </w:p>
    <w:p w:rsidR="00CC6C44" w:rsidRPr="00D21D86" w:rsidRDefault="00CC6C44" w:rsidP="00CC6C44">
      <w:pPr>
        <w:shd w:val="clear" w:color="auto" w:fill="FFFFFF"/>
        <w:ind w:left="425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должности муниципальной службы)</w:t>
      </w:r>
    </w:p>
    <w:p w:rsidR="00FB4784" w:rsidRPr="00D21D86" w:rsidRDefault="00FB4784" w:rsidP="00CC6C4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2FC8" w:rsidRPr="00D21D86" w:rsidRDefault="005B2FC8" w:rsidP="00CC6C4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C6C44" w:rsidRPr="00D21D86" w:rsidRDefault="00CC6C44" w:rsidP="00CC6C4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УВЕДОМЛЕНИЕ</w:t>
      </w:r>
    </w:p>
    <w:p w:rsidR="00CC6C44" w:rsidRPr="00D21D86" w:rsidRDefault="00CC6C44" w:rsidP="00CC6C4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получении подарка</w:t>
      </w:r>
    </w:p>
    <w:p w:rsidR="005B2FC8" w:rsidRPr="00D21D86" w:rsidRDefault="005B2FC8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C44" w:rsidRPr="00D21D86" w:rsidRDefault="00CC6C44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Уведомляю о получении мною от__________________________________________________________________</w:t>
      </w:r>
    </w:p>
    <w:p w:rsidR="00CC6C44" w:rsidRPr="00D21D86" w:rsidRDefault="00CC6C44" w:rsidP="00CC6C4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(названия юридических лиц или фамилии, имена, отчества физических лиц)</w:t>
      </w:r>
    </w:p>
    <w:p w:rsidR="00CC6C44" w:rsidRPr="00D21D86" w:rsidRDefault="00CC6C44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____________________________________________________________</w:t>
      </w:r>
    </w:p>
    <w:p w:rsidR="00CC6C44" w:rsidRPr="00D21D86" w:rsidRDefault="00CC6C44" w:rsidP="00CC6C4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 </w:t>
      </w: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протокольного мероприятия, служебной командировки,</w:t>
      </w:r>
    </w:p>
    <w:p w:rsidR="00CC6C44" w:rsidRPr="00D21D86" w:rsidRDefault="00CC6C44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CC6C44" w:rsidRPr="00D21D86" w:rsidRDefault="00CC6C44" w:rsidP="00CC6C4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другого официального мероприятия)</w:t>
      </w:r>
    </w:p>
    <w:p w:rsidR="00CC6C44" w:rsidRPr="00D21D86" w:rsidRDefault="00CC6C44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подарки: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712"/>
        <w:gridCol w:w="1938"/>
      </w:tblGrid>
      <w:tr w:rsidR="00D21D86" w:rsidRPr="00D21D86" w:rsidTr="005B2FC8">
        <w:tc>
          <w:tcPr>
            <w:tcW w:w="675" w:type="dxa"/>
            <w:vAlign w:val="center"/>
          </w:tcPr>
          <w:p w:rsidR="005B2FC8" w:rsidRPr="00D21D86" w:rsidRDefault="005B2FC8" w:rsidP="007D06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5B2FC8" w:rsidRPr="00D21D86" w:rsidRDefault="005B2FC8" w:rsidP="007D06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3261" w:type="dxa"/>
            <w:vAlign w:val="center"/>
          </w:tcPr>
          <w:p w:rsidR="005B2FC8" w:rsidRPr="00D21D86" w:rsidRDefault="005B2FC8" w:rsidP="007D06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712" w:type="dxa"/>
            <w:vAlign w:val="center"/>
          </w:tcPr>
          <w:p w:rsidR="005B2FC8" w:rsidRPr="00D21D86" w:rsidRDefault="005B2FC8" w:rsidP="007D06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 предметов</w:t>
            </w:r>
          </w:p>
        </w:tc>
        <w:tc>
          <w:tcPr>
            <w:tcW w:w="1938" w:type="dxa"/>
            <w:vAlign w:val="center"/>
          </w:tcPr>
          <w:p w:rsidR="005B2FC8" w:rsidRPr="00D21D86" w:rsidRDefault="005B2FC8" w:rsidP="007D06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Стоимость в рублях*</w:t>
            </w:r>
          </w:p>
        </w:tc>
      </w:tr>
      <w:tr w:rsidR="00D21D86" w:rsidRPr="00D21D86" w:rsidTr="005B2FC8">
        <w:tc>
          <w:tcPr>
            <w:tcW w:w="675" w:type="dxa"/>
          </w:tcPr>
          <w:p w:rsidR="005B2FC8" w:rsidRPr="00D21D86" w:rsidRDefault="005B2FC8" w:rsidP="00CC6C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B2FC8" w:rsidRPr="00D21D86" w:rsidRDefault="005B2FC8" w:rsidP="00CC6C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5B2FC8" w:rsidRPr="00D21D86" w:rsidRDefault="005B2FC8" w:rsidP="00CC6C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B2FC8" w:rsidRPr="00D21D86" w:rsidRDefault="005B2FC8" w:rsidP="00CC6C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:rsidR="005B2FC8" w:rsidRPr="00D21D86" w:rsidRDefault="005B2FC8" w:rsidP="00CC6C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</w:tcPr>
          <w:p w:rsidR="005B2FC8" w:rsidRPr="00D21D86" w:rsidRDefault="005B2FC8" w:rsidP="00CC6C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21D86" w:rsidRPr="00D21D86" w:rsidTr="005B2FC8">
        <w:tc>
          <w:tcPr>
            <w:tcW w:w="675" w:type="dxa"/>
          </w:tcPr>
          <w:p w:rsidR="005B2FC8" w:rsidRPr="00D21D86" w:rsidRDefault="005B2FC8" w:rsidP="00CC6C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B2FC8" w:rsidRPr="00D21D86" w:rsidRDefault="005B2FC8" w:rsidP="00CC6C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5B2FC8" w:rsidRPr="00D21D86" w:rsidRDefault="005B2FC8" w:rsidP="00CC6C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B2FC8" w:rsidRPr="00D21D86" w:rsidRDefault="005B2FC8" w:rsidP="00CC6C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:rsidR="005B2FC8" w:rsidRPr="00D21D86" w:rsidRDefault="005B2FC8" w:rsidP="00CC6C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</w:tcPr>
          <w:p w:rsidR="005B2FC8" w:rsidRPr="00D21D86" w:rsidRDefault="005B2FC8" w:rsidP="00CC6C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B2FC8" w:rsidRPr="00D21D86" w:rsidTr="007B4F84">
        <w:tc>
          <w:tcPr>
            <w:tcW w:w="6204" w:type="dxa"/>
            <w:gridSpan w:val="3"/>
          </w:tcPr>
          <w:p w:rsidR="005B2FC8" w:rsidRPr="00D21D86" w:rsidRDefault="005B2FC8" w:rsidP="00CC6C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12" w:type="dxa"/>
          </w:tcPr>
          <w:p w:rsidR="005B2FC8" w:rsidRPr="00D21D86" w:rsidRDefault="005B2FC8" w:rsidP="00CC6C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</w:tcPr>
          <w:p w:rsidR="005B2FC8" w:rsidRPr="00D21D86" w:rsidRDefault="005B2FC8" w:rsidP="00CC6C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B2FC8" w:rsidRPr="00D21D86" w:rsidRDefault="005B2FC8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C44" w:rsidRPr="00D21D86" w:rsidRDefault="00CC6C44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Приложение: ______________________________________ на ________ листах.</w:t>
      </w:r>
    </w:p>
    <w:p w:rsidR="00CC6C44" w:rsidRPr="00D21D86" w:rsidRDefault="00CC6C44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                              </w:t>
      </w: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документа)</w:t>
      </w:r>
    </w:p>
    <w:p w:rsidR="00CC6C44" w:rsidRPr="00D21D86" w:rsidRDefault="00CC6C44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Лицо, представившее</w:t>
      </w:r>
    </w:p>
    <w:p w:rsidR="00CC6C44" w:rsidRPr="00D21D86" w:rsidRDefault="00CC6C44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             ___________     ____________________ "__"____ 20__г.</w:t>
      </w:r>
    </w:p>
    <w:p w:rsidR="00CC6C44" w:rsidRPr="00D21D86" w:rsidRDefault="00CC6C44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                        </w:t>
      </w:r>
      <w:r w:rsidR="005B2FC8"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</w:t>
      </w: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(подпись)             (расшифровка подписи)</w:t>
      </w:r>
    </w:p>
    <w:p w:rsidR="00CC6C44" w:rsidRPr="00D21D86" w:rsidRDefault="00CC6C44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Лицо, принявшее      ___________   _____________________ "__" ____ 20__г.</w:t>
      </w:r>
    </w:p>
    <w:p w:rsidR="00CC6C44" w:rsidRPr="00D21D86" w:rsidRDefault="00CC6C44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                 </w:t>
      </w: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(подпись)           (расшифровка подписи)</w:t>
      </w:r>
    </w:p>
    <w:p w:rsidR="005B2FC8" w:rsidRPr="00D21D86" w:rsidRDefault="005B2FC8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C6C44" w:rsidRPr="00D21D86" w:rsidRDefault="00CC6C44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Регистрационный номер в журнале регистрации уведомлений</w:t>
      </w:r>
    </w:p>
    <w:p w:rsidR="00CC6C44" w:rsidRPr="00D21D86" w:rsidRDefault="00CC6C44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 «___» ________ 20__ г.</w:t>
      </w:r>
    </w:p>
    <w:p w:rsidR="005B2FC8" w:rsidRPr="00D21D86" w:rsidRDefault="005B2FC8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C44" w:rsidRPr="00D21D86" w:rsidRDefault="00CC6C44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заполняется при наличии документов, подтверждающих стоимость подарка</w:t>
      </w:r>
    </w:p>
    <w:p w:rsidR="00CC6C44" w:rsidRPr="00D21D86" w:rsidRDefault="00CC6C44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CC6C44" w:rsidRPr="00D21D86" w:rsidRDefault="00CC6C44" w:rsidP="00CC6C4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(заполняется в случае намерения выкупить подарок)</w:t>
      </w:r>
    </w:p>
    <w:p w:rsidR="00CC6C44" w:rsidRPr="00D21D86" w:rsidRDefault="00CC6C44" w:rsidP="00CC6C4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B2FC8" w:rsidRPr="00D21D86" w:rsidRDefault="005B2FC8" w:rsidP="005B2FC8">
      <w:pPr>
        <w:shd w:val="clear" w:color="auto" w:fill="FFFFFF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2</w:t>
      </w:r>
    </w:p>
    <w:p w:rsidR="005B2FC8" w:rsidRPr="00D21D86" w:rsidRDefault="005B2FC8" w:rsidP="005B2FC8">
      <w:pPr>
        <w:shd w:val="clear" w:color="auto" w:fill="FFFFFF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к Положению</w:t>
      </w:r>
    </w:p>
    <w:p w:rsidR="005B2FC8" w:rsidRPr="00D21D86" w:rsidRDefault="005B2FC8" w:rsidP="005B2FC8">
      <w:pPr>
        <w:shd w:val="clear" w:color="auto" w:fill="FFFFFF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2FC8" w:rsidRPr="00D21D86" w:rsidRDefault="005B2FC8" w:rsidP="005B2FC8">
      <w:pPr>
        <w:shd w:val="clear" w:color="auto" w:fill="FFFFFF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755" w:rsidRPr="00314D8A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4D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</w:t>
      </w:r>
    </w:p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приема – передачи подарков, полученных муниципальными</w:t>
      </w:r>
    </w:p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служащими администрации Безводного сельского поселения Курганинского района в связи с протокольными мероприятиями, служебными командировками и другими официальными мероприятиями</w:t>
      </w:r>
    </w:p>
    <w:p w:rsidR="000B2755" w:rsidRPr="00D21D86" w:rsidRDefault="000B2755" w:rsidP="000B27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B2755" w:rsidRPr="00D21D86" w:rsidRDefault="000B2755" w:rsidP="000B27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«___» __________ 20_____г.                                                   № _________</w:t>
      </w:r>
    </w:p>
    <w:p w:rsidR="000B2755" w:rsidRPr="00D21D86" w:rsidRDefault="000B2755" w:rsidP="000B27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755" w:rsidRPr="00D21D86" w:rsidRDefault="000B2755" w:rsidP="000B27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Муниципальный служащий____________________________________________</w:t>
      </w:r>
    </w:p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 </w:t>
      </w: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(фамилия, имя, отчество)</w:t>
      </w:r>
    </w:p>
    <w:p w:rsidR="000B2755" w:rsidRPr="00D21D86" w:rsidRDefault="000B2755" w:rsidP="000B27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</w:t>
      </w:r>
    </w:p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(замещаемая должность муниципальной службы)</w:t>
      </w:r>
    </w:p>
    <w:p w:rsidR="000B2755" w:rsidRPr="00D21D86" w:rsidRDefault="000B2755" w:rsidP="000B27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</w:t>
      </w:r>
    </w:p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структурного подразделения)</w:t>
      </w:r>
    </w:p>
    <w:p w:rsidR="000B2755" w:rsidRPr="00D21D86" w:rsidRDefault="000B2755" w:rsidP="000B275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 от 25 декабря 2008года № 273-ФЗ «О противодействии коррупции» и Федеральным законом от 2 марта 2007 года № 25-ФЗ «О муниципальной службе в Российской Федерации» передает, а материально-ответственное лицо ____________________________________________________________________</w:t>
      </w:r>
    </w:p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(фамилия, имя, отчество)</w:t>
      </w:r>
    </w:p>
    <w:p w:rsidR="000B2755" w:rsidRPr="00D21D86" w:rsidRDefault="000B2755" w:rsidP="000B27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должности)</w:t>
      </w:r>
    </w:p>
    <w:p w:rsidR="000B2755" w:rsidRPr="00D21D86" w:rsidRDefault="000B2755" w:rsidP="000B27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подарок, полученный в связи с: _______________________________</w:t>
      </w:r>
    </w:p>
    <w:p w:rsidR="000B2755" w:rsidRPr="00D21D86" w:rsidRDefault="000B2755" w:rsidP="000B27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(указать наименование мероприятия и дату)</w:t>
      </w:r>
    </w:p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ПОДАРКА:</w:t>
      </w:r>
    </w:p>
    <w:p w:rsidR="000B2755" w:rsidRPr="00D21D86" w:rsidRDefault="000B2755" w:rsidP="000B27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Наименование: ____________________________________________________________________</w:t>
      </w:r>
    </w:p>
    <w:p w:rsidR="000B2755" w:rsidRPr="00D21D86" w:rsidRDefault="000B2755" w:rsidP="000B27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 подарка: ____________________________________________________________________</w:t>
      </w:r>
    </w:p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(бытовая техника, предметы искусства и т.д.)</w:t>
      </w:r>
    </w:p>
    <w:p w:rsidR="000B2755" w:rsidRPr="00D21D86" w:rsidRDefault="000B2755" w:rsidP="000B27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Оценочная стоимость: ____________________________________________________________________</w:t>
      </w:r>
    </w:p>
    <w:p w:rsidR="000B2755" w:rsidRPr="00D21D86" w:rsidRDefault="000B2755" w:rsidP="000B27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Историческая (культурная) ценность ____________________________________________________________________</w:t>
      </w:r>
    </w:p>
    <w:p w:rsidR="000B2755" w:rsidRPr="00D21D86" w:rsidRDefault="000B2755" w:rsidP="000B27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755" w:rsidRPr="00D21D86" w:rsidRDefault="000B2755" w:rsidP="000B27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7"/>
        <w:gridCol w:w="5017"/>
      </w:tblGrid>
      <w:tr w:rsidR="00D21D86" w:rsidRPr="00D21D86" w:rsidTr="007D06B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2755" w:rsidRPr="00D21D86" w:rsidRDefault="000B2755" w:rsidP="000B27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Сдал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2755" w:rsidRPr="00D21D86" w:rsidRDefault="000B2755" w:rsidP="000B27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Принял</w:t>
            </w:r>
          </w:p>
        </w:tc>
      </w:tr>
      <w:tr w:rsidR="00D21D86" w:rsidRPr="00D21D86" w:rsidTr="007D06B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2755" w:rsidRPr="00D21D86" w:rsidRDefault="000B2755" w:rsidP="000B27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 (________________)</w:t>
            </w:r>
          </w:p>
          <w:p w:rsidR="000B2755" w:rsidRPr="00D21D86" w:rsidRDefault="000B2755" w:rsidP="000B275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</w:t>
            </w:r>
            <w:r w:rsidRPr="00D21D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(подпись)                   (Ф.И.О.)</w:t>
            </w:r>
          </w:p>
          <w:p w:rsidR="000B2755" w:rsidRPr="00D21D86" w:rsidRDefault="000B2755" w:rsidP="000B27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«______» __________20 ___ 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2755" w:rsidRPr="00D21D86" w:rsidRDefault="000B2755" w:rsidP="000B27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____________ (________________)</w:t>
            </w:r>
          </w:p>
          <w:p w:rsidR="000B2755" w:rsidRPr="00D21D86" w:rsidRDefault="000B2755" w:rsidP="000B275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        </w:t>
            </w:r>
            <w:r w:rsidRPr="00D21D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(подпись)                              (Ф.И.О.)</w:t>
            </w:r>
          </w:p>
          <w:p w:rsidR="000B2755" w:rsidRPr="00D21D86" w:rsidRDefault="000B2755" w:rsidP="000B27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«______» ___________ 20 ___ г.</w:t>
            </w:r>
          </w:p>
        </w:tc>
      </w:tr>
    </w:tbl>
    <w:p w:rsidR="000B2755" w:rsidRPr="00D21D86" w:rsidRDefault="000B2755" w:rsidP="000B2755">
      <w:pPr>
        <w:shd w:val="clear" w:color="auto" w:fill="FFFFFF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0B2755" w:rsidRPr="00D21D86" w:rsidSect="007F011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2755" w:rsidRPr="00D21D86" w:rsidRDefault="000B2755" w:rsidP="000B2755">
      <w:pPr>
        <w:shd w:val="clear" w:color="auto" w:fill="FFFFFF"/>
        <w:ind w:left="116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3</w:t>
      </w:r>
    </w:p>
    <w:p w:rsidR="000B2755" w:rsidRPr="00D21D86" w:rsidRDefault="000B2755" w:rsidP="000B2755">
      <w:pPr>
        <w:shd w:val="clear" w:color="auto" w:fill="FFFFFF"/>
        <w:ind w:left="116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к Положению</w:t>
      </w:r>
    </w:p>
    <w:p w:rsidR="005B2FC8" w:rsidRPr="00D21D86" w:rsidRDefault="005B2FC8" w:rsidP="000B2755">
      <w:pPr>
        <w:shd w:val="clear" w:color="auto" w:fill="FFFFFF"/>
        <w:ind w:left="116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0C86" w:rsidRPr="00D21D86" w:rsidRDefault="00AA0C86" w:rsidP="000B27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ЖУРНАЛ</w:t>
      </w:r>
    </w:p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регистрации уведомлений о передаче подарков полученных муниципальными служащими администрации Безводного сельского поселения Курганинского района в связи с протокольными мероприятиями,</w:t>
      </w:r>
    </w:p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служебными командировками и другими официальными мероприятиями</w:t>
      </w:r>
    </w:p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1654"/>
        <w:gridCol w:w="2076"/>
        <w:gridCol w:w="2076"/>
        <w:gridCol w:w="2076"/>
        <w:gridCol w:w="2076"/>
        <w:gridCol w:w="1208"/>
        <w:gridCol w:w="1497"/>
        <w:gridCol w:w="1350"/>
      </w:tblGrid>
      <w:tr w:rsidR="00D21D86" w:rsidRPr="00D21D86" w:rsidTr="00F32848">
        <w:tc>
          <w:tcPr>
            <w:tcW w:w="1642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643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Дата подачи уведомления</w:t>
            </w:r>
          </w:p>
        </w:tc>
        <w:tc>
          <w:tcPr>
            <w:tcW w:w="1643" w:type="dxa"/>
            <w:vAlign w:val="center"/>
          </w:tcPr>
          <w:p w:rsidR="00920E6E" w:rsidRPr="00D21D86" w:rsidRDefault="000B2755" w:rsidP="00920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Ф.И.О. муниципального</w:t>
            </w:r>
          </w:p>
          <w:p w:rsidR="000B2755" w:rsidRPr="00D21D86" w:rsidRDefault="000B2755" w:rsidP="00920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служащего, подавшего заявление</w:t>
            </w:r>
          </w:p>
        </w:tc>
        <w:tc>
          <w:tcPr>
            <w:tcW w:w="1643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Должность муниципального служащего, подавшего заявление</w:t>
            </w:r>
          </w:p>
        </w:tc>
        <w:tc>
          <w:tcPr>
            <w:tcW w:w="1643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Ф.И.О. муниципального служащего, принявшего заявление</w:t>
            </w:r>
          </w:p>
        </w:tc>
        <w:tc>
          <w:tcPr>
            <w:tcW w:w="1643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Подпись муниципального служащего, принявшего заявление</w:t>
            </w:r>
          </w:p>
        </w:tc>
        <w:tc>
          <w:tcPr>
            <w:tcW w:w="1643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Вид подарка</w:t>
            </w:r>
          </w:p>
        </w:tc>
        <w:tc>
          <w:tcPr>
            <w:tcW w:w="1643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Заявленная стоимость</w:t>
            </w:r>
          </w:p>
        </w:tc>
        <w:tc>
          <w:tcPr>
            <w:tcW w:w="1643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Отметка о желании выкупить подарок</w:t>
            </w:r>
          </w:p>
        </w:tc>
      </w:tr>
      <w:tr w:rsidR="00D21D86" w:rsidRPr="00D21D86" w:rsidTr="00F32848">
        <w:tc>
          <w:tcPr>
            <w:tcW w:w="1642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3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643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3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3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3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3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43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43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 w:rsidR="00D21D86" w:rsidRPr="00D21D86" w:rsidTr="000B2755">
        <w:tc>
          <w:tcPr>
            <w:tcW w:w="1642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20E6E" w:rsidRPr="00D21D86" w:rsidRDefault="00920E6E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21D86" w:rsidRPr="00D21D86" w:rsidTr="000B2755">
        <w:tc>
          <w:tcPr>
            <w:tcW w:w="1642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20E6E" w:rsidRPr="00D21D86" w:rsidRDefault="00920E6E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21D86" w:rsidRPr="00D21D86" w:rsidTr="000B2755">
        <w:tc>
          <w:tcPr>
            <w:tcW w:w="1642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20E6E" w:rsidRPr="00D21D86" w:rsidRDefault="00920E6E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21D86" w:rsidRPr="00D21D86" w:rsidTr="000B2755">
        <w:tc>
          <w:tcPr>
            <w:tcW w:w="1642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20E6E" w:rsidRPr="00D21D86" w:rsidRDefault="00920E6E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2755" w:rsidRPr="00D21D86" w:rsidTr="000B2755">
        <w:tc>
          <w:tcPr>
            <w:tcW w:w="1642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20E6E" w:rsidRPr="00D21D86" w:rsidRDefault="00920E6E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0268" w:rsidRPr="00D21D86" w:rsidRDefault="00FE0268" w:rsidP="000B27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268" w:rsidRPr="00D21D86" w:rsidRDefault="00FE0268" w:rsidP="000B275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0268" w:rsidRPr="00D21D86" w:rsidRDefault="00FE0268" w:rsidP="00E1063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4C85" w:rsidRPr="00D21D86" w:rsidRDefault="00A04C85" w:rsidP="00A04C8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sectPr w:rsidR="00A04C85" w:rsidRPr="00D21D86" w:rsidSect="000B275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04C85" w:rsidRPr="00D21D86" w:rsidRDefault="00A04C85" w:rsidP="00A04C85">
      <w:pPr>
        <w:shd w:val="clear" w:color="auto" w:fill="FFFFFF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4</w:t>
      </w:r>
    </w:p>
    <w:p w:rsidR="00A04C85" w:rsidRPr="00D21D86" w:rsidRDefault="00A04C85" w:rsidP="00A04C85">
      <w:pPr>
        <w:shd w:val="clear" w:color="auto" w:fill="FFFFFF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к Положению</w:t>
      </w:r>
    </w:p>
    <w:p w:rsidR="00A04C85" w:rsidRPr="00D21D86" w:rsidRDefault="00A04C85" w:rsidP="00A04C8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04C85" w:rsidRPr="00D21D86" w:rsidRDefault="00A04C85" w:rsidP="00A04C8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4C85" w:rsidRPr="00D21D86" w:rsidRDefault="00A04C85" w:rsidP="00A04C8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</w:t>
      </w:r>
    </w:p>
    <w:p w:rsidR="00A04C85" w:rsidRPr="00D21D86" w:rsidRDefault="00A04C85" w:rsidP="00A04C8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возврата подарка полученного муниципальным служащим</w:t>
      </w:r>
    </w:p>
    <w:p w:rsidR="00A04C85" w:rsidRPr="00D21D86" w:rsidRDefault="00A04C85" w:rsidP="00A04C8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администрации Безводного сельского поселения Курганинского района</w:t>
      </w:r>
    </w:p>
    <w:p w:rsidR="00A04C85" w:rsidRPr="00D21D86" w:rsidRDefault="00A04C85" w:rsidP="00A04C8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связи с протокольными мероприятиями, служебными</w:t>
      </w:r>
    </w:p>
    <w:p w:rsidR="00A04C85" w:rsidRPr="00D21D86" w:rsidRDefault="00A04C85" w:rsidP="00A04C8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командировками и другими официальными мероприятиями</w:t>
      </w:r>
    </w:p>
    <w:p w:rsidR="00A04C85" w:rsidRPr="00D21D86" w:rsidRDefault="00A04C85" w:rsidP="00A04C8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4C85" w:rsidRPr="00D21D86" w:rsidRDefault="00A04C85" w:rsidP="00A04C8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«____» _________ 20 ___ г. № __________</w:t>
      </w:r>
    </w:p>
    <w:p w:rsidR="00FD4CA5" w:rsidRPr="00D21D86" w:rsidRDefault="00FD4CA5" w:rsidP="00A04C8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4CA5" w:rsidRPr="00D21D86" w:rsidRDefault="00FD4CA5" w:rsidP="00A04C8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4C85" w:rsidRPr="00D21D86" w:rsidRDefault="00A04C85" w:rsidP="00A04C8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Материально - ответственное лицо _______________________________</w:t>
      </w:r>
    </w:p>
    <w:p w:rsidR="00A04C85" w:rsidRPr="00D21D86" w:rsidRDefault="00A04C85" w:rsidP="00A04C8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                                                                         (фамилия, имя, отчество)</w:t>
      </w:r>
    </w:p>
    <w:p w:rsidR="00A04C85" w:rsidRPr="00D21D86" w:rsidRDefault="00A04C85" w:rsidP="00A04C8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A04C85" w:rsidRPr="00D21D86" w:rsidRDefault="00A04C85" w:rsidP="00A04C8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(замещаемая должность муниципальной службы)</w:t>
      </w:r>
    </w:p>
    <w:p w:rsidR="00A04C85" w:rsidRPr="00D21D86" w:rsidRDefault="00A04C85" w:rsidP="00A04C8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4C85" w:rsidRPr="00D21D86" w:rsidRDefault="00A04C85" w:rsidP="00A04C8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Гражданским кодексом Российской Федерации и Федеральным законом от 25 декабря 2008 года № 273-ФЗ «О противодействии коррупции», а также на основе протокола заседания комиссии по оценке подарков, полученных муниципальным служащими, от «___» ________ 20 _ г., возвращает муниципальному служащему</w:t>
      </w:r>
    </w:p>
    <w:p w:rsidR="00A04C85" w:rsidRPr="00D21D86" w:rsidRDefault="00A04C85" w:rsidP="00A04C8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A04C85" w:rsidRPr="00D21D86" w:rsidRDefault="00A04C85" w:rsidP="00A04C8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(фамилия, имя, отчество)</w:t>
      </w:r>
    </w:p>
    <w:p w:rsidR="00A04C85" w:rsidRPr="00D21D86" w:rsidRDefault="00A04C85" w:rsidP="00A04C8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____________________________________________________________________,</w:t>
      </w:r>
    </w:p>
    <w:p w:rsidR="00A04C85" w:rsidRPr="00D21D86" w:rsidRDefault="00A04C85" w:rsidP="00A04C8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(замещаемая должность муниципальной службы, наименование структурного подразделения)</w:t>
      </w:r>
    </w:p>
    <w:p w:rsidR="00A04C85" w:rsidRPr="00D21D86" w:rsidRDefault="00A04C85" w:rsidP="00A04C8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04C85" w:rsidRPr="00D21D86" w:rsidRDefault="00A04C85" w:rsidP="00A04C8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подарок, переданный по акту приема – передачи от «___» ______20__ г. № ___</w:t>
      </w:r>
    </w:p>
    <w:p w:rsidR="00FD4CA5" w:rsidRPr="00D21D86" w:rsidRDefault="00FD4CA5" w:rsidP="00A04C8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4CA5" w:rsidRPr="00D21D86" w:rsidRDefault="00FD4CA5" w:rsidP="00A04C8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4C85" w:rsidRPr="00D21D86" w:rsidRDefault="00A04C85" w:rsidP="00A04C8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5683"/>
      </w:tblGrid>
      <w:tr w:rsidR="00D21D86" w:rsidRPr="00D21D86" w:rsidTr="007D06B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C85" w:rsidRPr="00D21D86" w:rsidRDefault="00A04C85" w:rsidP="00A04C8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C85" w:rsidRPr="00D21D86" w:rsidRDefault="00FD4CA5" w:rsidP="00A04C8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A04C85"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Принял</w:t>
            </w:r>
          </w:p>
        </w:tc>
      </w:tr>
      <w:tr w:rsidR="00D21D86" w:rsidRPr="00D21D86" w:rsidTr="007D06B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C85" w:rsidRPr="00D21D86" w:rsidRDefault="00FD4CA5" w:rsidP="00A04C8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</w:t>
            </w:r>
            <w:r w:rsidR="00A04C85"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(________________)</w:t>
            </w:r>
          </w:p>
          <w:p w:rsidR="00A04C85" w:rsidRPr="00D21D86" w:rsidRDefault="00A04C85" w:rsidP="00A04C8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       (подпись)                         (Ф.И.О.)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C85" w:rsidRPr="00D21D86" w:rsidRDefault="00FD4CA5" w:rsidP="00A04C8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A04C85"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 (________________)              </w:t>
            </w:r>
            <w:r w:rsidR="00A04C85" w:rsidRPr="00D21D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(подпись)                         (Ф.И.О.)</w:t>
            </w:r>
          </w:p>
        </w:tc>
      </w:tr>
    </w:tbl>
    <w:p w:rsidR="00066151" w:rsidRPr="00D21D86" w:rsidRDefault="00066151" w:rsidP="001B0B05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 w:eastAsia="ar-SA"/>
        </w:rPr>
      </w:pPr>
    </w:p>
    <w:p w:rsidR="00066151" w:rsidRPr="00D21D86" w:rsidRDefault="00066151" w:rsidP="001B0B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71080" w:rsidRPr="00D21D86" w:rsidRDefault="00571080" w:rsidP="001B0B0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1080" w:rsidRPr="00D21D86" w:rsidRDefault="00571080" w:rsidP="001B0B0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1080" w:rsidRPr="00D21D86" w:rsidRDefault="00571080" w:rsidP="001B0B0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5562" w:rsidRPr="00D21D86" w:rsidRDefault="00215562" w:rsidP="0057108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4CA5" w:rsidRPr="00D21D86" w:rsidRDefault="00FD4CA5" w:rsidP="0057108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4CA5" w:rsidRPr="00D21D86" w:rsidRDefault="00FD4CA5" w:rsidP="0057108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4CA5" w:rsidRPr="00D21D86" w:rsidRDefault="00FD4CA5" w:rsidP="0057108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4CA5" w:rsidRPr="00D21D86" w:rsidRDefault="00FD4CA5" w:rsidP="0057108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4CA5" w:rsidRPr="00D21D86" w:rsidRDefault="00FD4CA5" w:rsidP="0057108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4CA5" w:rsidRPr="00D21D86" w:rsidRDefault="00FD4CA5" w:rsidP="00FD4CA5">
      <w:pPr>
        <w:shd w:val="clear" w:color="auto" w:fill="FFFFFF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5</w:t>
      </w:r>
    </w:p>
    <w:p w:rsidR="00FD4CA5" w:rsidRPr="00D21D86" w:rsidRDefault="00FD4CA5" w:rsidP="00FD4CA5">
      <w:pPr>
        <w:shd w:val="clear" w:color="auto" w:fill="FFFFFF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к Положению</w:t>
      </w:r>
    </w:p>
    <w:p w:rsidR="00FD4CA5" w:rsidRPr="00D21D86" w:rsidRDefault="00FD4CA5" w:rsidP="00FD4CA5">
      <w:pPr>
        <w:shd w:val="clear" w:color="auto" w:fill="FFFFFF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4CA5" w:rsidRPr="00D21D86" w:rsidRDefault="00FD4CA5" w:rsidP="00FD4C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4CA5" w:rsidRPr="00D21D86" w:rsidRDefault="00FD4CA5" w:rsidP="00FD4C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ЗАЯВЛЕНИЕ О ВЫКУПЕ ПОДАРКА</w:t>
      </w:r>
    </w:p>
    <w:p w:rsidR="00FD4CA5" w:rsidRPr="00D21D86" w:rsidRDefault="00FD4CA5" w:rsidP="00FD4CA5">
      <w:pPr>
        <w:shd w:val="clear" w:color="auto" w:fill="FFFFFF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4CA5" w:rsidRPr="00D21D86" w:rsidRDefault="00FD4CA5" w:rsidP="00FD4CA5">
      <w:pPr>
        <w:shd w:val="clear" w:color="auto" w:fill="FFFFFF"/>
        <w:ind w:left="48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Главе Безводного сельского поселения</w:t>
      </w:r>
    </w:p>
    <w:p w:rsidR="00FD4CA5" w:rsidRPr="00D21D86" w:rsidRDefault="00FD4CA5" w:rsidP="00FD4CA5">
      <w:pPr>
        <w:shd w:val="clear" w:color="auto" w:fill="FFFFFF"/>
        <w:ind w:left="48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Курганинского района</w:t>
      </w:r>
    </w:p>
    <w:p w:rsidR="00FD4CA5" w:rsidRPr="00D21D86" w:rsidRDefault="00FD4CA5" w:rsidP="00FD4CA5">
      <w:pPr>
        <w:shd w:val="clear" w:color="auto" w:fill="FFFFFF"/>
        <w:ind w:left="48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_______________________________</w:t>
      </w:r>
    </w:p>
    <w:p w:rsidR="00FD4CA5" w:rsidRPr="00D21D86" w:rsidRDefault="00FD4CA5" w:rsidP="00FD4CA5">
      <w:pPr>
        <w:shd w:val="clear" w:color="auto" w:fill="FFFFFF"/>
        <w:ind w:left="48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Ф.И.О.</w:t>
      </w:r>
    </w:p>
    <w:p w:rsidR="00FD4CA5" w:rsidRPr="00D21D86" w:rsidRDefault="00FD4CA5" w:rsidP="00FD4CA5">
      <w:pPr>
        <w:shd w:val="clear" w:color="auto" w:fill="FFFFFF"/>
        <w:ind w:left="48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 _______________________________</w:t>
      </w:r>
    </w:p>
    <w:p w:rsidR="00FD4CA5" w:rsidRPr="00D21D86" w:rsidRDefault="00FD4CA5" w:rsidP="00FD4CA5">
      <w:pPr>
        <w:shd w:val="clear" w:color="auto" w:fill="FFFFFF"/>
        <w:ind w:left="48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 (замещаемая должность)</w:t>
      </w:r>
    </w:p>
    <w:p w:rsidR="00FD4CA5" w:rsidRPr="00D21D86" w:rsidRDefault="00FD4CA5" w:rsidP="00FD4CA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</w:p>
    <w:p w:rsidR="00FD4CA5" w:rsidRPr="00D21D86" w:rsidRDefault="00FD4CA5" w:rsidP="00FD4CA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     (дата получения)</w:t>
      </w:r>
    </w:p>
    <w:p w:rsidR="00FD4CA5" w:rsidRPr="00D21D86" w:rsidRDefault="00FD4CA5" w:rsidP="00FD4CA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FD4CA5" w:rsidRPr="00D21D86" w:rsidRDefault="00FD4CA5" w:rsidP="00FD4C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официального мероприятия),</w:t>
      </w:r>
    </w:p>
    <w:p w:rsidR="00FD4CA5" w:rsidRPr="00D21D86" w:rsidRDefault="00FD4CA5" w:rsidP="00FD4C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D4CA5" w:rsidRPr="00D21D86" w:rsidRDefault="00FD4CA5" w:rsidP="00FD4CA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FD4CA5" w:rsidRPr="00D21D86" w:rsidRDefault="00FD4CA5" w:rsidP="00FD4C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(место и дата проведения)</w:t>
      </w:r>
    </w:p>
    <w:p w:rsidR="00FD4CA5" w:rsidRPr="00D21D86" w:rsidRDefault="00FD4CA5" w:rsidP="00FD4C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D4CA5" w:rsidRPr="00D21D86" w:rsidRDefault="00FD4CA5" w:rsidP="00FD4CA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мной получен(ы) подарок (подарки)</w:t>
      </w:r>
    </w:p>
    <w:p w:rsidR="00FD4CA5" w:rsidRPr="00D21D86" w:rsidRDefault="00FD4CA5" w:rsidP="00FD4CA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</w:t>
      </w:r>
    </w:p>
    <w:p w:rsidR="00FD4CA5" w:rsidRPr="00D21D86" w:rsidRDefault="00FD4CA5" w:rsidP="00FD4C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подарка (-</w:t>
      </w:r>
      <w:proofErr w:type="spellStart"/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ов</w:t>
      </w:r>
      <w:proofErr w:type="spellEnd"/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FD4CA5" w:rsidRPr="00D21D86" w:rsidRDefault="00FD4CA5" w:rsidP="00FD4C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D4CA5" w:rsidRPr="00D21D86" w:rsidRDefault="00FD4CA5" w:rsidP="00FD4CA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чем свидетельствует уведомление о получении подарка (</w:t>
      </w:r>
      <w:proofErr w:type="spellStart"/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proofErr w:type="spellEnd"/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D4CA5" w:rsidRPr="00D21D86" w:rsidRDefault="00FD4CA5" w:rsidP="00FD4CA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</w:t>
      </w:r>
    </w:p>
    <w:p w:rsidR="00FD4CA5" w:rsidRPr="00D21D86" w:rsidRDefault="00FD4CA5" w:rsidP="00FD4C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(регистрационный номер, дата)</w:t>
      </w:r>
    </w:p>
    <w:p w:rsidR="00FD4CA5" w:rsidRPr="00D21D86" w:rsidRDefault="00FD4CA5" w:rsidP="00FD4CA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</w:p>
    <w:p w:rsidR="00FD4CA5" w:rsidRPr="00D21D86" w:rsidRDefault="00FD4CA5" w:rsidP="00FD4CA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4CA5" w:rsidRPr="00D21D86" w:rsidRDefault="00FD4CA5" w:rsidP="00FD4CA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разрешить мне выкупить, полученный (</w:t>
      </w:r>
      <w:proofErr w:type="spellStart"/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мною подарок (подарки) по установленной в договоре дарения (в результате проведенной оценки) стоимости в размере____________________________________ рублей.</w:t>
      </w:r>
    </w:p>
    <w:p w:rsidR="00FD4CA5" w:rsidRPr="00D21D86" w:rsidRDefault="00FD4CA5" w:rsidP="00FD4CA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(сумма прописью)</w:t>
      </w:r>
    </w:p>
    <w:p w:rsidR="00FD4CA5" w:rsidRPr="00D21D86" w:rsidRDefault="00FD4CA5" w:rsidP="00FD4CA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4CA5" w:rsidRPr="00D21D86" w:rsidRDefault="00FD4CA5" w:rsidP="00FD4CA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4CA5" w:rsidRPr="00D21D86" w:rsidRDefault="00FD4CA5" w:rsidP="00FD4CA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«_____»_______________ 20____ года      ______________ ________________</w:t>
      </w:r>
    </w:p>
    <w:p w:rsidR="00FD4CA5" w:rsidRPr="00D21D86" w:rsidRDefault="00FD4CA5" w:rsidP="00FD4CA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                                       (подпись)                   (расшифровка)</w:t>
      </w:r>
    </w:p>
    <w:p w:rsidR="00FD4CA5" w:rsidRPr="00D21D86" w:rsidRDefault="00FD4CA5" w:rsidP="00FD4CA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4CA5" w:rsidRPr="00D21D86" w:rsidRDefault="00FD4CA5" w:rsidP="00FD4CA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FD4CA5" w:rsidRPr="00D21D86" w:rsidSect="00FD4C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1080"/>
    <w:rsid w:val="00066151"/>
    <w:rsid w:val="000B2755"/>
    <w:rsid w:val="000E1236"/>
    <w:rsid w:val="001B0B05"/>
    <w:rsid w:val="00215562"/>
    <w:rsid w:val="002740B9"/>
    <w:rsid w:val="00314D8A"/>
    <w:rsid w:val="003260BB"/>
    <w:rsid w:val="003603A8"/>
    <w:rsid w:val="0046541E"/>
    <w:rsid w:val="00571080"/>
    <w:rsid w:val="005B2FC8"/>
    <w:rsid w:val="00735CF7"/>
    <w:rsid w:val="007F0114"/>
    <w:rsid w:val="00803473"/>
    <w:rsid w:val="00844D1C"/>
    <w:rsid w:val="008A6EBE"/>
    <w:rsid w:val="00920E6E"/>
    <w:rsid w:val="00A04C85"/>
    <w:rsid w:val="00AA0C86"/>
    <w:rsid w:val="00C24A3F"/>
    <w:rsid w:val="00C82A60"/>
    <w:rsid w:val="00C94D0D"/>
    <w:rsid w:val="00CC6C44"/>
    <w:rsid w:val="00D21D86"/>
    <w:rsid w:val="00E1063D"/>
    <w:rsid w:val="00E14F08"/>
    <w:rsid w:val="00E813FB"/>
    <w:rsid w:val="00EA34DA"/>
    <w:rsid w:val="00F2090F"/>
    <w:rsid w:val="00FB4784"/>
    <w:rsid w:val="00FC0CD8"/>
    <w:rsid w:val="00FD4CA5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878E"/>
  <w15:docId w15:val="{AE5AB52D-4849-48B4-A392-3C4ACEA4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615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5B2F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0347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15</cp:revision>
  <cp:lastPrinted>2016-06-17T06:30:00Z</cp:lastPrinted>
  <dcterms:created xsi:type="dcterms:W3CDTF">2016-06-15T08:22:00Z</dcterms:created>
  <dcterms:modified xsi:type="dcterms:W3CDTF">2016-11-08T08:24:00Z</dcterms:modified>
</cp:coreProperties>
</file>